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170542" w:rsidRPr="00170542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2A6A08" w:rsidRPr="002A6A08">
        <w:rPr>
          <w:rFonts w:ascii="標楷體" w:eastAsia="標楷體" w:hAnsi="標楷體" w:hint="eastAsia"/>
          <w:b/>
          <w:color w:val="FF0000"/>
          <w:kern w:val="0"/>
          <w:szCs w:val="24"/>
        </w:rPr>
        <w:t>屏山E視界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-</w:t>
      </w:r>
      <w:r w:rsidR="00FD37BC">
        <w:rPr>
          <w:rFonts w:ascii="標楷體" w:eastAsia="標楷體" w:hAnsi="標楷體" w:hint="eastAsia"/>
          <w:b/>
          <w:color w:val="FF0000"/>
          <w:kern w:val="0"/>
          <w:szCs w:val="24"/>
        </w:rPr>
        <w:t>世界地球村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23623B" w:rsidRDefault="0023623B" w:rsidP="0023623B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23623B" w:rsidRDefault="0023623B" w:rsidP="0023623B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765"/>
        <w:gridCol w:w="226"/>
        <w:gridCol w:w="3576"/>
        <w:gridCol w:w="345"/>
        <w:gridCol w:w="903"/>
        <w:gridCol w:w="162"/>
        <w:gridCol w:w="345"/>
        <w:gridCol w:w="1244"/>
        <w:gridCol w:w="804"/>
        <w:gridCol w:w="814"/>
      </w:tblGrid>
      <w:tr w:rsidR="00F70F25" w:rsidRPr="00B13049" w:rsidTr="00A811B9">
        <w:trPr>
          <w:trHeight w:val="50"/>
        </w:trPr>
        <w:tc>
          <w:tcPr>
            <w:tcW w:w="831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88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23B" w:rsidRPr="00B13049" w:rsidRDefault="0023623B" w:rsidP="0023623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語文/英語</w:t>
            </w:r>
          </w:p>
        </w:tc>
        <w:tc>
          <w:tcPr>
            <w:tcW w:w="6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23B" w:rsidRPr="000A031A" w:rsidRDefault="0023623B" w:rsidP="0023623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F70F25" w:rsidRPr="00B13049" w:rsidTr="00A811B9">
        <w:trPr>
          <w:trHeight w:val="70"/>
        </w:trPr>
        <w:tc>
          <w:tcPr>
            <w:tcW w:w="83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88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23B" w:rsidRPr="00B13049" w:rsidRDefault="0023623B" w:rsidP="0023623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</w:p>
        </w:tc>
        <w:tc>
          <w:tcPr>
            <w:tcW w:w="6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3623B" w:rsidRPr="00785312" w:rsidRDefault="0023623B" w:rsidP="0023623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Pr="0023623B">
              <w:rPr>
                <w:rFonts w:eastAsia="標楷體" w:hAnsi="標楷體" w:hint="eastAsia"/>
                <w:noProof/>
                <w:u w:val="single"/>
              </w:rPr>
              <w:t>18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A811B9">
        <w:trPr>
          <w:trHeight w:val="70"/>
        </w:trPr>
        <w:tc>
          <w:tcPr>
            <w:tcW w:w="831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169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1D77FD" w:rsidRDefault="00FD37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世界地球村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811B9">
        <w:trPr>
          <w:trHeight w:val="496"/>
        </w:trPr>
        <w:tc>
          <w:tcPr>
            <w:tcW w:w="271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286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42668E" w:rsidRPr="00B13049" w:rsidTr="00A811B9">
        <w:trPr>
          <w:trHeight w:val="1333"/>
        </w:trPr>
        <w:tc>
          <w:tcPr>
            <w:tcW w:w="271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2668E" w:rsidRPr="00271E97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eastAsia="標楷體" w:hint="eastAsia"/>
                <w:b/>
                <w:noProof/>
              </w:rPr>
              <w:t>E-A1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身心素質與自我精進</w:t>
            </w:r>
          </w:p>
          <w:p w:rsidR="0042668E" w:rsidRPr="00271E97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ascii="標楷體" w:eastAsia="標楷體" w:hAnsi="標楷體" w:hint="eastAsia"/>
                <w:b/>
                <w:noProof/>
              </w:rPr>
              <w:t>E-B1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符號運用與溝通表達</w:t>
            </w:r>
          </w:p>
          <w:p w:rsidR="0042668E" w:rsidRPr="000756CC" w:rsidRDefault="0042668E" w:rsidP="0042668E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 w:cs="Times New Roman"/>
              </w:rPr>
            </w:pPr>
            <w:r w:rsidRPr="00DD0782">
              <w:rPr>
                <w:rFonts w:ascii="標楷體" w:eastAsia="標楷體" w:hAnsi="標楷體" w:hint="eastAsia"/>
                <w:b/>
                <w:noProof/>
              </w:rPr>
              <w:t>E-C3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</w:tc>
        <w:tc>
          <w:tcPr>
            <w:tcW w:w="2286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2668E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-E-A1</w:t>
            </w:r>
            <w:r w:rsidRPr="00FA5663">
              <w:rPr>
                <w:rFonts w:eastAsia="標楷體" w:hint="eastAsia"/>
                <w:noProof/>
              </w:rPr>
              <w:t>具備認真專注的特質及良好的學習習慣，嘗試運用基本的學習策略，強化個人英語文能力。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-E-C3</w:t>
            </w:r>
            <w:r w:rsidRPr="00FA5663">
              <w:rPr>
                <w:rFonts w:eastAsia="標楷體" w:hint="eastAsia"/>
                <w:noProof/>
              </w:rPr>
              <w:t>認識國內外主要節慶習俗及風土民情。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-E-A1 </w:t>
            </w:r>
            <w:r w:rsidRPr="00FA5663">
              <w:rPr>
                <w:rFonts w:eastAsia="標楷體" w:hint="eastAsia"/>
                <w:noProof/>
              </w:rPr>
              <w:t>具備良好身體活動與健康生活的習慣，以促進身心健全發展，並認識個人特質，發展運動與保健的潛能。</w:t>
            </w:r>
          </w:p>
          <w:p w:rsidR="0042668E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-E-B1 </w:t>
            </w:r>
            <w:r w:rsidRPr="00FA5663">
              <w:rPr>
                <w:rFonts w:eastAsia="標楷體" w:hint="eastAsia"/>
                <w:noProof/>
              </w:rPr>
              <w:t>具備運用體育與健康之相關符號知能，能以同理心應用在生活中的運動、保健與人際溝通上。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綜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覺察自己的人際溝通方式，學習合宜的互動與溝通技巧，培養同理心，並應用於日常生活。</w:t>
            </w:r>
          </w:p>
          <w:p w:rsidR="0042668E" w:rsidRPr="00C16355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F70F25" w:rsidRPr="00B13049" w:rsidTr="00A811B9">
        <w:trPr>
          <w:trHeight w:val="1271"/>
        </w:trPr>
        <w:tc>
          <w:tcPr>
            <w:tcW w:w="45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E" w:rsidRPr="001F7EFF" w:rsidRDefault="0042668E" w:rsidP="0042668E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1-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-6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能聽懂課堂中所學的字詞。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2-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能說出課堂中所學的字詞。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3-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-4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能看懂課堂中所學的句子。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lastRenderedPageBreak/>
              <w:t>4-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能抄寫課堂中所學的句子。</w:t>
            </w:r>
            <w:r w:rsidRPr="001F7EFF">
              <w:rPr>
                <w:rFonts w:eastAsia="標楷體" w:cs="Calibri"/>
                <w:kern w:val="0"/>
                <w:szCs w:val="24"/>
              </w:rPr>
              <w:cr/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5-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-5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能以正確的發音及適切的速度朗讀簡易句型的句子。</w:t>
            </w:r>
            <w:r w:rsidRPr="001F7EFF">
              <w:rPr>
                <w:rFonts w:eastAsia="標楷體" w:cs="Calibri"/>
                <w:kern w:val="0"/>
                <w:szCs w:val="24"/>
              </w:rPr>
              <w:cr/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6-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樂於參與課堂中各類練習活動，不畏犯錯。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8-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能了解課堂中所介紹的國內主要節慶習俗。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1F7EFF" w:rsidRDefault="001F7EFF" w:rsidP="001F7EFF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>
              <w:rPr>
                <w:rFonts w:eastAsia="標楷體" w:cs="Calibri"/>
                <w:kern w:val="0"/>
                <w:szCs w:val="24"/>
              </w:rPr>
              <w:t>1a-</w:t>
            </w:r>
            <w:r>
              <w:rPr>
                <w:rFonts w:eastAsia="標楷體" w:cs="Calibri" w:hint="eastAsia"/>
                <w:kern w:val="0"/>
                <w:szCs w:val="24"/>
              </w:rPr>
              <w:t>Ⅲ</w:t>
            </w:r>
            <w:r>
              <w:rPr>
                <w:rFonts w:eastAsia="標楷體" w:cs="Calibri"/>
                <w:kern w:val="0"/>
                <w:szCs w:val="24"/>
              </w:rPr>
              <w:t xml:space="preserve">-3 </w:t>
            </w:r>
            <w:r>
              <w:rPr>
                <w:rFonts w:eastAsia="標楷體" w:cs="Calibri" w:hint="eastAsia"/>
                <w:kern w:val="0"/>
                <w:szCs w:val="24"/>
              </w:rPr>
              <w:t>理解促進健康生活的方法、資源與規範。</w:t>
            </w:r>
          </w:p>
          <w:p w:rsidR="001F7EFF" w:rsidRDefault="001F7EFF" w:rsidP="001F7EFF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>
              <w:rPr>
                <w:rFonts w:eastAsia="標楷體" w:cs="Calibri"/>
                <w:kern w:val="0"/>
                <w:szCs w:val="24"/>
              </w:rPr>
              <w:t>2b-</w:t>
            </w:r>
            <w:r>
              <w:rPr>
                <w:rFonts w:eastAsia="標楷體" w:cs="Calibri" w:hint="eastAsia"/>
                <w:kern w:val="0"/>
                <w:szCs w:val="24"/>
              </w:rPr>
              <w:t>Ⅲ</w:t>
            </w:r>
            <w:r>
              <w:rPr>
                <w:rFonts w:eastAsia="標楷體" w:cs="Calibri"/>
                <w:kern w:val="0"/>
                <w:szCs w:val="24"/>
              </w:rPr>
              <w:t xml:space="preserve">-2 </w:t>
            </w:r>
            <w:r>
              <w:rPr>
                <w:rFonts w:eastAsia="標楷體" w:cs="Calibri" w:hint="eastAsia"/>
                <w:kern w:val="0"/>
                <w:szCs w:val="24"/>
              </w:rPr>
              <w:t>願意培養健康促進的生活型態。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42668E" w:rsidRPr="001F7EFF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/>
                <w:kern w:val="0"/>
                <w:szCs w:val="24"/>
              </w:rPr>
              <w:t>1a-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III-1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欣賞並接納自己與他人。</w:t>
            </w:r>
          </w:p>
          <w:p w:rsidR="0042668E" w:rsidRPr="001F7EFF" w:rsidRDefault="0042668E" w:rsidP="0042668E">
            <w:pPr>
              <w:snapToGrid w:val="0"/>
              <w:ind w:left="480" w:hangingChars="200" w:hanging="48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1b-III-1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規劃與執行學習計畫，培養自律與負責的態度。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/>
                <w:kern w:val="0"/>
                <w:szCs w:val="24"/>
              </w:rPr>
              <w:t>2d-III-2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體察、分享並欣賞生活中美感與創意的多樣性表現。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8E" w:rsidRPr="00734816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0349AF" w:rsidRP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Ac-III- 4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(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能聽、讀、說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300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字詞，其中必須拼寫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180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)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0349AF" w:rsidRP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B-III-2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國小階段所學字詞及句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lastRenderedPageBreak/>
              <w:t>型的生活溝通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0349AF" w:rsidRP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C-III-2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國內外主要節慶習俗。</w:t>
            </w:r>
          </w:p>
          <w:p w:rsid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D-III-1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所學字詞的簡易歸類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42668E" w:rsidRDefault="0042668E" w:rsidP="000349AF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42668E" w:rsidRDefault="00644196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Da-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-1 </w:t>
            </w:r>
            <w:r w:rsidRPr="00644196">
              <w:rPr>
                <w:rFonts w:eastAsia="標楷體" w:cs="Calibri"/>
                <w:kern w:val="0"/>
                <w:szCs w:val="24"/>
              </w:rPr>
              <w:t>衛生保健習慣的改進方法。</w:t>
            </w:r>
          </w:p>
          <w:p w:rsidR="00644196" w:rsidRPr="00644196" w:rsidRDefault="00644196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Ea-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644196">
              <w:rPr>
                <w:rFonts w:eastAsia="標楷體" w:cs="Calibri"/>
                <w:kern w:val="0"/>
                <w:szCs w:val="24"/>
              </w:rPr>
              <w:t>每日飲食指南與多元飲食文化。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Aa-III-1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自己與他人特質的欣賞及接納。</w:t>
            </w:r>
            <w:bookmarkStart w:id="0" w:name="_GoBack"/>
            <w:bookmarkEnd w:id="0"/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學習計畫的規劃與執行。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自我管理策略。</w:t>
            </w:r>
          </w:p>
          <w:p w:rsidR="0042668E" w:rsidRPr="00734816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Bd-III-2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正向面對生活美感與創意的多樣性表現。</w:t>
            </w:r>
          </w:p>
        </w:tc>
      </w:tr>
      <w:tr w:rsidR="0042668E" w:rsidRPr="00B13049" w:rsidTr="00A811B9">
        <w:trPr>
          <w:trHeight w:val="800"/>
        </w:trPr>
        <w:tc>
          <w:tcPr>
            <w:tcW w:w="9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8E" w:rsidRPr="00785F68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一</w:t>
            </w: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、培養學生學習英語的興趣及奠定良好的學習態度。</w:t>
            </w:r>
          </w:p>
          <w:p w:rsidR="0042668E" w:rsidRPr="00785F68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二、培養學生英語聽、說、讀、寫的基本能力。</w:t>
            </w:r>
          </w:p>
          <w:p w:rsidR="0042668E" w:rsidRPr="00785F68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三、培養學生對多元文化的理解、包容與尊重。</w:t>
            </w:r>
          </w:p>
          <w:p w:rsidR="0042668E" w:rsidRPr="00B13049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四、培養學生建構有效的英語學習策略與方法之能力。</w:t>
            </w:r>
          </w:p>
        </w:tc>
      </w:tr>
      <w:tr w:rsidR="0042668E" w:rsidRPr="00B13049" w:rsidTr="00A811B9">
        <w:trPr>
          <w:trHeight w:val="461"/>
        </w:trPr>
        <w:tc>
          <w:tcPr>
            <w:tcW w:w="943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2668E" w:rsidRPr="00B13049" w:rsidRDefault="000349AF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50BB5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完成「求職履歷表」。</w:t>
            </w:r>
          </w:p>
        </w:tc>
      </w:tr>
      <w:tr w:rsidR="00F70F25" w:rsidRPr="00B13049" w:rsidTr="00A811B9">
        <w:trPr>
          <w:trHeight w:val="330"/>
        </w:trPr>
        <w:tc>
          <w:tcPr>
            <w:tcW w:w="45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5889" w:rsidRPr="00B1304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環境教育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  <w:r w:rsidR="00350B49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350B49" w:rsidRPr="000349AF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</w:rPr>
              <w:t>生命教育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、國際教育</w:t>
            </w:r>
          </w:p>
        </w:tc>
      </w:tr>
      <w:tr w:rsidR="00F70F25" w:rsidRPr="00B13049" w:rsidTr="00A811B9">
        <w:trPr>
          <w:trHeight w:val="375"/>
        </w:trPr>
        <w:tc>
          <w:tcPr>
            <w:tcW w:w="45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</w:tcBorders>
          </w:tcPr>
          <w:p w:rsidR="00FC588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環E1 參與戶外學習與自然體驗，覺知自然環境的美、平衡、與完整性。</w:t>
            </w:r>
          </w:p>
          <w:p w:rsidR="00FC588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資E2 使用資訊科技解決生活中簡單的問題。</w:t>
            </w:r>
          </w:p>
          <w:p w:rsidR="00350B49" w:rsidRDefault="00350B4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0349AF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  <w:lang w:val="x-none"/>
              </w:rPr>
              <w:t>生E1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720E8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探討生活議題，培養思考的適當情意與態度。</w:t>
            </w:r>
          </w:p>
          <w:p w:rsidR="00FC5889" w:rsidRPr="00685B14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國E4 了解國際文化的多樣性。</w:t>
            </w:r>
          </w:p>
          <w:p w:rsidR="00FC5889" w:rsidRPr="00B1304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國E5 發展學習不同文化的意願。</w:t>
            </w:r>
          </w:p>
        </w:tc>
      </w:tr>
      <w:tr w:rsidR="00FC5889" w:rsidRPr="00B13049" w:rsidTr="00A811B9">
        <w:trPr>
          <w:trHeight w:val="60"/>
        </w:trPr>
        <w:tc>
          <w:tcPr>
            <w:tcW w:w="943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5889" w:rsidRPr="00203330" w:rsidRDefault="00203330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03330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42668E" w:rsidRPr="00B13049" w:rsidTr="00A811B9">
        <w:trPr>
          <w:trHeight w:val="634"/>
        </w:trPr>
        <w:tc>
          <w:tcPr>
            <w:tcW w:w="94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68E" w:rsidRDefault="008913CA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913CA">
              <w:rPr>
                <w:rFonts w:ascii="標楷體" w:eastAsia="標楷體" w:hAnsi="標楷體" w:cs="Times New Roman"/>
                <w:noProof/>
                <w:color w:val="000000"/>
              </w:rPr>
              <w:t>Talking about Hobbies and Free Time Activities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8" w:history="1">
              <w:r w:rsidR="00A166B9"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https://www.youtube.com/watch?v=z595z_DmpmQ</w:t>
              </w:r>
            </w:hyperlink>
          </w:p>
          <w:p w:rsidR="00A166B9" w:rsidRDefault="003C5990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C5990">
              <w:rPr>
                <w:rFonts w:ascii="標楷體" w:eastAsia="標楷體" w:hAnsi="標楷體" w:cs="Times New Roman"/>
                <w:noProof/>
                <w:color w:val="000000"/>
              </w:rPr>
              <w:t>Talking about hobby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9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https://www.youtube.com/watch?v=tgVtVoxzwDI</w:t>
              </w:r>
            </w:hyperlink>
          </w:p>
          <w:p w:rsidR="003C5990" w:rsidRDefault="00424445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24445">
              <w:rPr>
                <w:rFonts w:ascii="標楷體" w:eastAsia="標楷體" w:hAnsi="標楷體" w:cs="Times New Roman"/>
                <w:noProof/>
                <w:color w:val="000000"/>
              </w:rPr>
              <w:t>My favourite hobby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0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https://www.youtube.com/watch?v=oQo0C6YaGrY</w:t>
              </w:r>
            </w:hyperlink>
          </w:p>
          <w:p w:rsidR="00424445" w:rsidRDefault="009F6ACF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F6ACF">
              <w:rPr>
                <w:rFonts w:ascii="標楷體" w:eastAsia="標楷體" w:hAnsi="標楷體" w:cs="Times New Roman"/>
                <w:noProof/>
                <w:color w:val="000000"/>
              </w:rPr>
              <w:t>Talking about my Hobbies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1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https://www.youtube.com/watch?v=hE7D38PxF5E</w:t>
              </w:r>
            </w:hyperlink>
          </w:p>
          <w:p w:rsidR="009F6ACF" w:rsidRDefault="0097499B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/>
                <w:noProof/>
                <w:color w:val="000000"/>
              </w:rPr>
              <w:t>101 Free Time Activities in English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2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https://www.youtube.com/watch?v=a2-qz6f-Elk</w:t>
              </w:r>
            </w:hyperlink>
          </w:p>
          <w:p w:rsidR="0097499B" w:rsidRDefault="0097499B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 w:hint="eastAsia"/>
                <w:noProof/>
                <w:color w:val="000000"/>
              </w:rPr>
              <w:t>英語教學--該如何以英文談論你的休閒嗜好呢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3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https://www.youtube.com/watch?v=hoyhPZDp3dE</w:t>
              </w:r>
            </w:hyperlink>
          </w:p>
          <w:p w:rsidR="0097499B" w:rsidRDefault="0097499B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/>
                <w:noProof/>
                <w:color w:val="000000"/>
              </w:rPr>
              <w:t>What do you do in your free time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4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https://www.youtube.com/watch?v=cOWLioX3YEU</w:t>
              </w:r>
            </w:hyperlink>
          </w:p>
          <w:p w:rsidR="0097499B" w:rsidRDefault="0097499B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/>
                <w:noProof/>
                <w:color w:val="000000"/>
              </w:rPr>
              <w:t>Free time activities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5" w:history="1">
              <w:r w:rsidR="00D6001D"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https://www.youtube.com/watch?v=zLemH_vx37Y</w:t>
              </w:r>
            </w:hyperlink>
          </w:p>
          <w:p w:rsidR="00954EC0" w:rsidRPr="00954EC0" w:rsidRDefault="00954EC0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54EC0">
              <w:rPr>
                <w:rFonts w:ascii="標楷體" w:eastAsia="標楷體" w:hAnsi="標楷體" w:cs="Times New Roman"/>
                <w:noProof/>
                <w:color w:val="000000"/>
              </w:rPr>
              <w:lastRenderedPageBreak/>
              <w:t>What Do Kids Like to Do in Their Spare Time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6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https://www.youtube.com/watch?v=piwlRwEdhw8</w:t>
              </w:r>
            </w:hyperlink>
          </w:p>
          <w:p w:rsidR="0097499B" w:rsidRDefault="00954EC0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54EC0">
              <w:rPr>
                <w:rFonts w:ascii="標楷體" w:eastAsia="標楷體" w:hAnsi="標楷體" w:cs="Times New Roman"/>
                <w:noProof/>
                <w:color w:val="000000"/>
              </w:rPr>
              <w:t>What Do Teens in the USA Do in Their Spare Time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7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https://www.youtube.com/watch?v=TuPnPvMQ1YU</w:t>
              </w:r>
            </w:hyperlink>
          </w:p>
          <w:p w:rsidR="00954EC0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Jobs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Songs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8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https://www.youtube.com/watch?v=VrWw0k9Rlcs</w:t>
              </w:r>
            </w:hyperlink>
          </w:p>
          <w:p w:rsidR="005A0B5F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Jobs and Occupations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9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https://www.youtube.com/watch?v=ugsRzHMIF2o</w:t>
              </w:r>
            </w:hyperlink>
          </w:p>
          <w:p w:rsidR="005A0B5F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Who am I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0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https://www.youtube.com/watch?v=CQJgGIVM7GA</w:t>
              </w:r>
            </w:hyperlink>
          </w:p>
          <w:p w:rsidR="005A0B5F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  <w:sz w:val="22"/>
              </w:rPr>
              <w:t>READ ALOUD "When I grow up"</w:t>
            </w:r>
            <w:r w:rsidRPr="005A0B5F">
              <w:rPr>
                <w:rFonts w:ascii="標楷體" w:eastAsia="標楷體" w:hAnsi="標楷體" w:cs="Times New Roman" w:hint="eastAsia"/>
                <w:noProof/>
                <w:color w:val="000000"/>
                <w:sz w:val="22"/>
              </w:rPr>
              <w:t>：</w:t>
            </w:r>
            <w:hyperlink r:id="rId21" w:history="1">
              <w:r w:rsidRPr="006E121C">
                <w:rPr>
                  <w:rStyle w:val="a7"/>
                  <w:rFonts w:ascii="標楷體" w:eastAsia="標楷體" w:hAnsi="標楷體" w:cs="Times New Roman"/>
                  <w:noProof/>
                  <w:sz w:val="20"/>
                </w:rPr>
                <w:t>https://www.youtube.com/watch?v=CEmTMTt9ujI</w:t>
              </w:r>
            </w:hyperlink>
          </w:p>
          <w:p w:rsidR="005A0B5F" w:rsidRDefault="00846E4A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46E4A">
              <w:rPr>
                <w:rFonts w:ascii="標楷體" w:eastAsia="標楷體" w:hAnsi="標楷體" w:cs="Times New Roman"/>
                <w:noProof/>
                <w:color w:val="000000"/>
              </w:rPr>
              <w:t>100 Kids Tell Us What They Want to Be When They Grow Up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2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https://www.youtube.com/watch?v=RUup841pZrs</w:t>
              </w:r>
            </w:hyperlink>
          </w:p>
          <w:p w:rsidR="00846E4A" w:rsidRDefault="00846E4A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46E4A">
              <w:rPr>
                <w:rFonts w:ascii="標楷體" w:eastAsia="標楷體" w:hAnsi="標楷體" w:cs="Times New Roman"/>
                <w:noProof/>
                <w:color w:val="000000"/>
              </w:rPr>
              <w:t>I Want To Be a Chef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3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https://www.youtube.com/watch?v=LHn887lZAdc</w:t>
              </w:r>
            </w:hyperlink>
          </w:p>
          <w:p w:rsidR="00EE3331" w:rsidRPr="00EE3331" w:rsidRDefault="00EE3331" w:rsidP="00EE333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E3331">
              <w:rPr>
                <w:rFonts w:ascii="標楷體" w:eastAsia="標楷體" w:hAnsi="標楷體" w:cs="Times New Roman"/>
                <w:noProof/>
                <w:color w:val="000000"/>
              </w:rPr>
              <w:t>How to Choose the Right Career Path in 7 Simple Steps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</w:p>
          <w:p w:rsidR="0097499B" w:rsidRPr="0097499B" w:rsidRDefault="00644196" w:rsidP="00DB28D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24" w:history="1">
              <w:r w:rsidR="00EE3331"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https://www.youtube.com/watch?v=zhpcgpqWc1Q</w:t>
              </w:r>
            </w:hyperlink>
          </w:p>
        </w:tc>
      </w:tr>
      <w:tr w:rsidR="0042668E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F70F25" w:rsidRPr="00B13049" w:rsidTr="00A811B9">
        <w:tblPrEx>
          <w:jc w:val="center"/>
        </w:tblPrEx>
        <w:trPr>
          <w:trHeight w:val="70"/>
          <w:tblHeader/>
          <w:jc w:val="center"/>
        </w:trPr>
        <w:tc>
          <w:tcPr>
            <w:tcW w:w="3583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F70F25" w:rsidRPr="00B13049" w:rsidTr="00A811B9">
        <w:tblPrEx>
          <w:jc w:val="center"/>
        </w:tblPrEx>
        <w:trPr>
          <w:trHeight w:val="56"/>
          <w:jc w:val="center"/>
        </w:trPr>
        <w:tc>
          <w:tcPr>
            <w:tcW w:w="3583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20FD" w:rsidRPr="00EA5BF5" w:rsidRDefault="002520FD" w:rsidP="002520FD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B561B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善用休閒時間</w:t>
            </w:r>
          </w:p>
          <w:p w:rsidR="002520FD" w:rsidRPr="000D1DC3" w:rsidRDefault="002520FD" w:rsidP="002520FD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1483B" w:rsidRPr="00D148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屏山國小的校園你都了解嗎？有沒有辦法用英文來介紹它呢？</w:t>
            </w:r>
            <w:r w:rsidR="00D148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還有喜歡在校園裡做什麼? </w:t>
            </w:r>
            <w:r w:rsidR="00D1483B" w:rsidRPr="00D148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我們一起來學一學。</w:t>
            </w:r>
          </w:p>
          <w:p w:rsidR="002520FD" w:rsidRDefault="002520FD" w:rsidP="002520FD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91712C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7F2F6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7F2F6D" w:rsidRPr="007F2F6D">
              <w:rPr>
                <w:rFonts w:asciiTheme="minorEastAsia" w:hAnsiTheme="minorEastAsia" w:hint="eastAsia"/>
                <w:b/>
                <w:sz w:val="20"/>
                <w:szCs w:val="20"/>
              </w:rPr>
              <w:t>回憶小時候</w:t>
            </w:r>
            <w:r w:rsidR="007F2F6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91712C">
              <w:rPr>
                <w:rFonts w:asciiTheme="minorEastAsia" w:hAnsiTheme="minorEastAsia" w:hint="eastAsia"/>
                <w:b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21E83">
              <w:rPr>
                <w:rFonts w:ascii="標楷體" w:eastAsia="標楷體" w:hAnsi="標楷體" w:cs="Times New Roman" w:hint="eastAsia"/>
                <w:color w:val="000000"/>
              </w:rPr>
              <w:t>細數在屏山的日子</w:t>
            </w:r>
          </w:p>
          <w:p w:rsidR="0042668E" w:rsidRDefault="00C359A8" w:rsidP="002513FE">
            <w:pPr>
              <w:pStyle w:val="a8"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校園導覽</w:t>
            </w:r>
            <w:r w:rsidR="00283AF5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G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uide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Ma</w:t>
            </w:r>
            <w:r>
              <w:rPr>
                <w:rFonts w:ascii="標楷體" w:eastAsia="標楷體" w:hAnsi="標楷體" w:cs="Times New Roman"/>
                <w:color w:val="000000"/>
              </w:rPr>
              <w:t>p</w:t>
            </w:r>
            <w:r w:rsidR="00283AF5">
              <w:rPr>
                <w:rFonts w:ascii="標楷體" w:eastAsia="標楷體" w:hAnsi="標楷體" w:cs="Times New Roman"/>
                <w:color w:val="000000"/>
              </w:rPr>
              <w:t xml:space="preserve">): </w:t>
            </w:r>
          </w:p>
          <w:p w:rsidR="00521E83" w:rsidRPr="00C359A8" w:rsidRDefault="00C359A8" w:rsidP="00BA4AF5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校園大門(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School Gate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):</w:t>
            </w:r>
            <w:r w:rsidR="004F2A11"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Welcome to Ping-Shan Elementary School. It’s a beautiful school. This is our school gate.  You can see many sculptures.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In the teaching buildings, you can see lots of students’ works of art on the wall.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 like our school.  Hope you like it.</w:t>
            </w:r>
          </w:p>
          <w:p w:rsidR="00521E83" w:rsidRPr="00C359A8" w:rsidRDefault="00C359A8" w:rsidP="00822E43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棒球場(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Baseball Field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):</w:t>
            </w:r>
            <w: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Welcome to the baseball field. Here is our paradise.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enjoying hitting the ball and running here.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also see lots of students playing baseball.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 like the baseball field. Hope you like it.</w:t>
            </w:r>
          </w:p>
          <w:p w:rsidR="004F2A11" w:rsidRDefault="00C359A8" w:rsidP="00222524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彩虹圖書館(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Rainbow Library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):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Welcome to the baseball field. Here is our paradise.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enjoying hitting the ball and running here.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also see lots of students playing baseball.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 like the baseball field. Hope you like it.</w:t>
            </w:r>
          </w:p>
          <w:p w:rsidR="00C359A8" w:rsidRPr="00C359A8" w:rsidRDefault="00C359A8" w:rsidP="006D27AC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兒美館(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Children’s Art Museum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):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 xml:space="preserve">Welcome to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lastRenderedPageBreak/>
              <w:t>the Children’s Art Museum. It’s a wonderful place.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There are lots of students’ art works. You can also see mine.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Guess! Which one is mine? We like this place. Hope you like it.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校園回憶錄</w:t>
            </w:r>
          </w:p>
          <w:p w:rsidR="00C359A8" w:rsidRDefault="00C359A8" w:rsidP="00C359A8">
            <w:pPr>
              <w:pStyle w:val="a8"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興趣(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Hobbies): </w:t>
            </w:r>
          </w:p>
          <w:p w:rsidR="00C359A8" w:rsidRDefault="00C359A8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 w:left="1531" w:hanging="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認識常見的幾種興趣: 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tak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e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 xml:space="preserve"> photos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, 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mak</w:t>
            </w:r>
            <w:r>
              <w:rPr>
                <w:rFonts w:ascii="標楷體" w:eastAsia="標楷體" w:hAnsi="標楷體" w:cs="Times New Roman"/>
                <w:color w:val="000000"/>
              </w:rPr>
              <w:t>e j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et model figures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, 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watch movies</w:t>
            </w:r>
            <w:r>
              <w:rPr>
                <w:rFonts w:ascii="標楷體" w:eastAsia="標楷體" w:hAnsi="標楷體" w:cs="Times New Roman"/>
                <w:color w:val="000000"/>
              </w:rPr>
              <w:t>, read comic books, play video games, collect Pokemon cards, dance, draw…etc.</w:t>
            </w:r>
          </w:p>
          <w:p w:rsidR="00C359A8" w:rsidRDefault="00C359A8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 w:left="1531" w:hanging="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21E83">
              <w:rPr>
                <w:rFonts w:ascii="標楷體" w:eastAsia="標楷體" w:hAnsi="標楷體" w:cs="Times New Roman" w:hint="eastAsia"/>
                <w:color w:val="000000"/>
              </w:rPr>
              <w:t>調查班上同學的興趣。</w:t>
            </w:r>
          </w:p>
          <w:p w:rsidR="00C359A8" w:rsidRPr="00C359A8" w:rsidRDefault="00C359A8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 w:left="1531" w:hanging="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幾位有著相同興趣的同學一組討論，跟其他組分享自己組的興趣之迷人之處。</w:t>
            </w:r>
          </w:p>
          <w:p w:rsidR="0042668E" w:rsidRDefault="00473F72" w:rsidP="00C359A8">
            <w:pPr>
              <w:pStyle w:val="a8"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休閒活動(</w:t>
            </w:r>
            <w:r w:rsidRPr="00473F72">
              <w:rPr>
                <w:rFonts w:ascii="標楷體" w:eastAsia="標楷體" w:hAnsi="標楷體" w:cs="Times New Roman"/>
                <w:color w:val="000000"/>
              </w:rPr>
              <w:t>Free Time Activities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):</w:t>
            </w:r>
          </w:p>
          <w:p w:rsidR="00B8353A" w:rsidRDefault="00473F72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認識常見的幾種休閒活動:</w:t>
            </w:r>
            <w:r w:rsidR="00A20304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C90070">
              <w:rPr>
                <w:rFonts w:ascii="標楷體" w:eastAsia="標楷體" w:hAnsi="標楷體" w:cs="Times New Roman"/>
                <w:color w:val="000000"/>
              </w:rPr>
              <w:t xml:space="preserve">go to dance class, listen to music, go shopping, stay at home, go swimming, go camping, play video games, read comic books, </w:t>
            </w:r>
            <w:r w:rsidR="00B8353A">
              <w:rPr>
                <w:rFonts w:ascii="標楷體" w:eastAsia="標楷體" w:hAnsi="標楷體" w:cs="Times New Roman"/>
                <w:color w:val="000000"/>
              </w:rPr>
              <w:t>surf the Internet.</w:t>
            </w:r>
          </w:p>
          <w:p w:rsidR="00473F72" w:rsidRDefault="00B8353A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調查班上同學的休閒活動</w:t>
            </w:r>
            <w:r w:rsidR="009909A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90BD2" w:rsidRDefault="009909AD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說出自己曾做過的休閒活動。</w:t>
            </w:r>
          </w:p>
          <w:p w:rsidR="00B8353A" w:rsidRDefault="00B8353A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規劃休閒活動</w:t>
            </w:r>
            <w:r w:rsidR="009909A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5264CB" w:rsidRPr="00EA5BF5" w:rsidRDefault="005264CB" w:rsidP="005264C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5264C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求職履歷表</w:t>
            </w:r>
          </w:p>
          <w:p w:rsidR="008F558F" w:rsidRPr="005264CB" w:rsidRDefault="005264CB" w:rsidP="005264CB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漸漸邁入畢業的季節，我們對於未來是否有憧憬？是否有規劃？我們一起來規劃「夢想的藍圖」。</w:t>
            </w:r>
          </w:p>
          <w:p w:rsidR="008F558F" w:rsidRDefault="008F558F" w:rsidP="008F558F"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8F558F">
              <w:rPr>
                <w:rFonts w:asciiTheme="minorEastAsia" w:hAnsiTheme="minorEastAsia" w:hint="eastAsia"/>
                <w:b/>
                <w:sz w:val="20"/>
                <w:szCs w:val="20"/>
              </w:rPr>
              <w:t>未來夢想家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(9)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找尋夢想</w:t>
            </w:r>
          </w:p>
          <w:p w:rsidR="008F558F" w:rsidRDefault="005E5C48" w:rsidP="005E5C48">
            <w:pPr>
              <w:pStyle w:val="a8"/>
              <w:numPr>
                <w:ilvl w:val="0"/>
                <w:numId w:val="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職業大調查：</w:t>
            </w:r>
            <w:r w:rsidR="00430801">
              <w:rPr>
                <w:rFonts w:ascii="標楷體" w:eastAsia="標楷體" w:hAnsi="標楷體" w:cs="Times New Roman" w:hint="eastAsia"/>
                <w:color w:val="000000"/>
              </w:rPr>
              <w:t>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訪問父母、親戚和朋友的職業</w:t>
            </w:r>
            <w:r w:rsidR="00430801">
              <w:rPr>
                <w:rFonts w:ascii="標楷體" w:eastAsia="標楷體" w:hAnsi="標楷體" w:cs="Times New Roman" w:hint="eastAsia"/>
                <w:color w:val="000000"/>
              </w:rPr>
              <w:t>，再來學習那些職業的英語怎麼說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30801" w:rsidRDefault="009D5A2D" w:rsidP="00916B14">
            <w:pPr>
              <w:pStyle w:val="a8"/>
              <w:numPr>
                <w:ilvl w:val="0"/>
                <w:numId w:val="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學習更多職業：</w:t>
            </w:r>
            <w:r w:rsidRPr="009D5A2D">
              <w:rPr>
                <w:rFonts w:ascii="標楷體" w:eastAsia="標楷體" w:hAnsi="標楷體" w:cs="Times New Roman"/>
                <w:color w:val="000000"/>
              </w:rPr>
              <w:t>an actor,</w:t>
            </w:r>
            <w:r>
              <w:t xml:space="preserve"> </w:t>
            </w:r>
            <w:r w:rsidRPr="009D5A2D">
              <w:rPr>
                <w:rFonts w:ascii="標楷體" w:eastAsia="標楷體" w:hAnsi="標楷體" w:cs="Times New Roman"/>
                <w:color w:val="000000"/>
              </w:rPr>
              <w:t>a footballer, a baker, a cook, a pilot, a firefighter, an astronaut, a mechanic, a painter, an architect, a judge, a plumber, a tailor, a gardener, a taxi driver, a musician, an engineer, a hairdresser, a pharmacist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,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9D5A2D">
              <w:rPr>
                <w:rFonts w:ascii="標楷體" w:eastAsia="標楷體" w:hAnsi="標楷體" w:cs="Times New Roman"/>
                <w:color w:val="000000"/>
              </w:rPr>
              <w:t>a journalist, a photographer, an astronomer,</w:t>
            </w:r>
            <w:r w:rsidR="003151D4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, a news</w:t>
            </w:r>
            <w:r w:rsidR="003151D4">
              <w:rPr>
                <w:rFonts w:ascii="標楷體" w:eastAsia="標楷體" w:hAnsi="標楷體" w:cs="Times New Roman"/>
                <w:color w:val="000000"/>
              </w:rPr>
              <w:t xml:space="preserve"> p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re</w:t>
            </w:r>
            <w:r w:rsidR="003151D4">
              <w:rPr>
                <w:rFonts w:ascii="標楷體" w:eastAsia="標楷體" w:hAnsi="標楷體" w:cs="Times New Roman"/>
                <w:color w:val="000000"/>
              </w:rPr>
              <w:t>sent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er, a life guard,</w:t>
            </w:r>
            <w:r w:rsidR="003151D4">
              <w:t xml:space="preserve"> 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a mail carrier and a vet.</w:t>
            </w:r>
            <w:r w:rsidR="00916B14">
              <w:t xml:space="preserve"> </w:t>
            </w:r>
            <w:r w:rsidR="00916B14">
              <w:lastRenderedPageBreak/>
              <w:t>(</w:t>
            </w:r>
            <w:hyperlink r:id="rId25" w:history="1">
              <w:r w:rsidR="00916B14" w:rsidRPr="00FB0512">
                <w:rPr>
                  <w:rStyle w:val="a7"/>
                  <w:rFonts w:ascii="標楷體" w:eastAsia="標楷體" w:hAnsi="標楷體" w:cs="Times New Roman"/>
                </w:rPr>
                <w:t>https://www.youtube.com/watch?v=ugsRzHMIF2o</w:t>
              </w:r>
            </w:hyperlink>
            <w:r w:rsidR="00916B14">
              <w:rPr>
                <w:rFonts w:ascii="標楷體" w:eastAsia="標楷體" w:hAnsi="標楷體" w:cs="Times New Roman"/>
                <w:color w:val="000000"/>
              </w:rPr>
              <w:t>)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繪製夢想藍圖</w:t>
            </w:r>
          </w:p>
          <w:p w:rsidR="00916B14" w:rsidRDefault="00916B14" w:rsidP="00A811B9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916B14">
              <w:rPr>
                <w:rFonts w:ascii="標楷體" w:eastAsia="標楷體" w:hAnsi="標楷體" w:cs="Times New Roman" w:hint="eastAsia"/>
                <w:color w:val="000000"/>
              </w:rPr>
              <w:t>透過</w:t>
            </w:r>
            <w:r w:rsidR="00EA3442">
              <w:rPr>
                <w:rFonts w:ascii="標楷體" w:eastAsia="標楷體" w:hAnsi="標楷體" w:cs="Times New Roman" w:hint="eastAsia"/>
                <w:color w:val="000000"/>
              </w:rPr>
              <w:t>7步驟</w:t>
            </w:r>
            <w:r w:rsidRPr="00916B14">
              <w:rPr>
                <w:rFonts w:ascii="標楷體" w:eastAsia="標楷體" w:hAnsi="標楷體" w:cs="Times New Roman" w:hint="eastAsia"/>
                <w:color w:val="000000"/>
              </w:rPr>
              <w:t>討論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916B14">
              <w:rPr>
                <w:rFonts w:ascii="標楷體" w:eastAsia="標楷體" w:hAnsi="標楷體" w:cs="Times New Roman" w:hint="eastAsia"/>
                <w:color w:val="000000"/>
              </w:rPr>
              <w:t>分析自己擅長的事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，歸納1~3個適合的職業</w:t>
            </w:r>
            <w:r w:rsidR="00EA3442">
              <w:rPr>
                <w:rFonts w:ascii="標楷體" w:eastAsia="標楷體" w:hAnsi="標楷體" w:cs="Times New Roman" w:hint="eastAsia"/>
                <w:color w:val="000000"/>
              </w:rPr>
              <w:t>:1.</w:t>
            </w:r>
            <w:r w:rsidR="00EA3442" w:rsidRPr="00EA3442">
              <w:rPr>
                <w:rFonts w:ascii="標楷體" w:eastAsia="標楷體" w:hAnsi="標楷體" w:cs="Times New Roman"/>
                <w:color w:val="000000"/>
              </w:rPr>
              <w:t>Make a list of your hobbies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2.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Discover what you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’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re good at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3.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Identify your personality traits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4.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Determine what you want out of a career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5.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Talk to industry experts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6.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Research the job market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7.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Discover your core values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 xml:space="preserve">. </w:t>
            </w:r>
            <w:r w:rsidRPr="00F70F2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hyperlink r:id="rId26" w:history="1">
              <w:r w:rsidRPr="00F70F25">
                <w:rPr>
                  <w:rStyle w:val="a7"/>
                  <w:rFonts w:ascii="標楷體" w:eastAsia="標楷體" w:hAnsi="標楷體" w:cs="Times New Roman"/>
                  <w:szCs w:val="24"/>
                </w:rPr>
                <w:t>https://www.youtube.com/watch?v=zhpcgpqWc1Q</w:t>
              </w:r>
            </w:hyperlink>
            <w:r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916B14" w:rsidRDefault="00907586" w:rsidP="00A811B9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完成求職履歷表</w:t>
            </w:r>
          </w:p>
          <w:p w:rsidR="00186B01" w:rsidRDefault="00186B01" w:rsidP="00186B01">
            <w:pPr>
              <w:pStyle w:val="a8"/>
              <w:adjustRightInd w:val="0"/>
              <w:spacing w:line="400" w:lineRule="exact"/>
              <w:ind w:leftChars="0" w:left="9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186B01" w:rsidRPr="00186B01" w:rsidRDefault="00186B01" w:rsidP="00186B01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</w:t>
            </w:r>
            <w:r>
              <w:rPr>
                <w:rFonts w:asciiTheme="minorEastAsia" w:hAnsiTheme="minorEastAsia" w:hint="eastAsia"/>
                <w:b/>
                <w:szCs w:val="20"/>
              </w:rPr>
              <w:t>下</w:t>
            </w:r>
            <w:r w:rsidRPr="001A4C14">
              <w:rPr>
                <w:rFonts w:asciiTheme="minorEastAsia" w:hAnsiTheme="minorEastAsia" w:hint="eastAsia"/>
                <w:b/>
                <w:szCs w:val="20"/>
              </w:rPr>
              <w:t>學期結束…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68E" w:rsidRDefault="0042668E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F2F6D" w:rsidRDefault="007F2F6D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1866DE" w:rsidRDefault="001866DE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F7364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Pr="00AF7364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檔案</w:t>
            </w:r>
            <w:r w:rsidRPr="00AF7364">
              <w:rPr>
                <w:rFonts w:ascii="標楷體" w:eastAsia="標楷體" w:hAnsi="標楷體" w:cs="Times New Roman" w:hint="eastAsia"/>
                <w:noProof/>
                <w:color w:val="000000"/>
              </w:rPr>
              <w:t>評量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68E" w:rsidRDefault="0042668E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F2F6D" w:rsidRDefault="007F2F6D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1866DE" w:rsidRDefault="001866DE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9</w:t>
            </w: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 xml:space="preserve"> </w:t>
            </w:r>
            <w:r w:rsidR="00744968" w:rsidRPr="00744968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811B9" w:rsidRDefault="00A811B9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Pr="00B13049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9</w:t>
            </w: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 xml:space="preserve"> </w:t>
            </w:r>
            <w:r w:rsidRPr="00744968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2668E" w:rsidRPr="00B13049" w:rsidRDefault="0042668E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0349AF" w:rsidRDefault="00B50BB5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349AF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完成「求職履歷表」。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50BB5" w:rsidRPr="00B13049" w:rsidTr="00FA78C6">
        <w:trPr>
          <w:trHeight w:val="1652"/>
        </w:trPr>
        <w:tc>
          <w:tcPr>
            <w:tcW w:w="646" w:type="dxa"/>
            <w:vAlign w:val="center"/>
          </w:tcPr>
          <w:p w:rsidR="00B50BB5" w:rsidRPr="00B50BB5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B50BB5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求職履歷表</w:t>
            </w:r>
          </w:p>
        </w:tc>
        <w:tc>
          <w:tcPr>
            <w:tcW w:w="646" w:type="dxa"/>
            <w:vMerge/>
            <w:vAlign w:val="center"/>
          </w:tcPr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0BB5" w:rsidRPr="00FD1F2C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50BB5" w:rsidRPr="00FD1F2C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50BB5" w:rsidRPr="00FD1F2C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B50BB5" w:rsidRPr="009B1A3E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50BB5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50BB5" w:rsidRDefault="00B50BB5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50BB5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檔案評量</w:t>
            </w:r>
          </w:p>
        </w:tc>
      </w:tr>
      <w:tr w:rsidR="00B50BB5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B4" w:rsidRDefault="00296AB4" w:rsidP="00EB64CF">
      <w:r>
        <w:separator/>
      </w:r>
    </w:p>
  </w:endnote>
  <w:endnote w:type="continuationSeparator" w:id="0">
    <w:p w:rsidR="00296AB4" w:rsidRDefault="00296AB4" w:rsidP="00E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B4" w:rsidRDefault="00296AB4" w:rsidP="00EB64CF">
      <w:r>
        <w:separator/>
      </w:r>
    </w:p>
  </w:footnote>
  <w:footnote w:type="continuationSeparator" w:id="0">
    <w:p w:rsidR="00296AB4" w:rsidRDefault="00296AB4" w:rsidP="00E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9A0B18"/>
    <w:multiLevelType w:val="hybridMultilevel"/>
    <w:tmpl w:val="3DE606A4"/>
    <w:lvl w:ilvl="0" w:tplc="04090019">
      <w:start w:val="1"/>
      <w:numFmt w:val="ideographTraditional"/>
      <w:lvlText w:val="%1、"/>
      <w:lvlJc w:val="left"/>
      <w:pPr>
        <w:ind w:left="1438" w:hanging="480"/>
      </w:pPr>
    </w:lvl>
    <w:lvl w:ilvl="1" w:tplc="0409000F">
      <w:start w:val="1"/>
      <w:numFmt w:val="decimal"/>
      <w:lvlText w:val="%2."/>
      <w:lvlJc w:val="left"/>
      <w:pPr>
        <w:ind w:left="1918" w:hanging="480"/>
      </w:pPr>
    </w:lvl>
    <w:lvl w:ilvl="2" w:tplc="0409000F">
      <w:start w:val="1"/>
      <w:numFmt w:val="decimal"/>
      <w:lvlText w:val="%3."/>
      <w:lvlJc w:val="lef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" w15:restartNumberingAfterBreak="0">
    <w:nsid w:val="551D015E"/>
    <w:multiLevelType w:val="hybridMultilevel"/>
    <w:tmpl w:val="3DE606A4"/>
    <w:lvl w:ilvl="0" w:tplc="04090019">
      <w:start w:val="1"/>
      <w:numFmt w:val="ideographTraditional"/>
      <w:lvlText w:val="%1、"/>
      <w:lvlJc w:val="left"/>
      <w:pPr>
        <w:ind w:left="1438" w:hanging="480"/>
      </w:pPr>
    </w:lvl>
    <w:lvl w:ilvl="1" w:tplc="0409000F">
      <w:start w:val="1"/>
      <w:numFmt w:val="decimal"/>
      <w:lvlText w:val="%2."/>
      <w:lvlJc w:val="left"/>
      <w:pPr>
        <w:ind w:left="1918" w:hanging="480"/>
      </w:pPr>
    </w:lvl>
    <w:lvl w:ilvl="2" w:tplc="0409000F">
      <w:start w:val="1"/>
      <w:numFmt w:val="decimal"/>
      <w:lvlText w:val="%3."/>
      <w:lvlJc w:val="lef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 w15:restartNumberingAfterBreak="0">
    <w:nsid w:val="67CA7E3D"/>
    <w:multiLevelType w:val="hybridMultilevel"/>
    <w:tmpl w:val="1B1EC2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B117F62"/>
    <w:multiLevelType w:val="hybridMultilevel"/>
    <w:tmpl w:val="4C667020"/>
    <w:lvl w:ilvl="0" w:tplc="855C97EE">
      <w:start w:val="1"/>
      <w:numFmt w:val="ideographTradition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593ABA"/>
    <w:multiLevelType w:val="hybridMultilevel"/>
    <w:tmpl w:val="7E88C02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349AF"/>
    <w:rsid w:val="000A429A"/>
    <w:rsid w:val="00170542"/>
    <w:rsid w:val="001866DE"/>
    <w:rsid w:val="00186B01"/>
    <w:rsid w:val="001D77FD"/>
    <w:rsid w:val="001F21B3"/>
    <w:rsid w:val="001F7EFF"/>
    <w:rsid w:val="00203330"/>
    <w:rsid w:val="0023623B"/>
    <w:rsid w:val="002513FE"/>
    <w:rsid w:val="002520FD"/>
    <w:rsid w:val="00283AF5"/>
    <w:rsid w:val="00296AB4"/>
    <w:rsid w:val="002A6A08"/>
    <w:rsid w:val="003151D4"/>
    <w:rsid w:val="00350B49"/>
    <w:rsid w:val="003C5990"/>
    <w:rsid w:val="00424445"/>
    <w:rsid w:val="0042668E"/>
    <w:rsid w:val="00430801"/>
    <w:rsid w:val="00445B41"/>
    <w:rsid w:val="00473F72"/>
    <w:rsid w:val="00493E7F"/>
    <w:rsid w:val="004E1E01"/>
    <w:rsid w:val="004F2A11"/>
    <w:rsid w:val="00521E83"/>
    <w:rsid w:val="005264CB"/>
    <w:rsid w:val="005348E9"/>
    <w:rsid w:val="005A0B5F"/>
    <w:rsid w:val="005E5C48"/>
    <w:rsid w:val="006275BF"/>
    <w:rsid w:val="00644196"/>
    <w:rsid w:val="006D17C4"/>
    <w:rsid w:val="006E121C"/>
    <w:rsid w:val="006F328F"/>
    <w:rsid w:val="00700818"/>
    <w:rsid w:val="00744968"/>
    <w:rsid w:val="007D3960"/>
    <w:rsid w:val="007F2F6D"/>
    <w:rsid w:val="007F4374"/>
    <w:rsid w:val="00846E4A"/>
    <w:rsid w:val="008913CA"/>
    <w:rsid w:val="008F558F"/>
    <w:rsid w:val="00907586"/>
    <w:rsid w:val="00916B14"/>
    <w:rsid w:val="0091712C"/>
    <w:rsid w:val="00954EC0"/>
    <w:rsid w:val="0097499B"/>
    <w:rsid w:val="00977300"/>
    <w:rsid w:val="009909AD"/>
    <w:rsid w:val="009D5A2D"/>
    <w:rsid w:val="009F6ACF"/>
    <w:rsid w:val="00A166B9"/>
    <w:rsid w:val="00A20304"/>
    <w:rsid w:val="00A507E7"/>
    <w:rsid w:val="00A71BF8"/>
    <w:rsid w:val="00A811B9"/>
    <w:rsid w:val="00A90BD2"/>
    <w:rsid w:val="00AF7364"/>
    <w:rsid w:val="00B13049"/>
    <w:rsid w:val="00B147A2"/>
    <w:rsid w:val="00B50BB5"/>
    <w:rsid w:val="00B561BC"/>
    <w:rsid w:val="00B8353A"/>
    <w:rsid w:val="00C359A8"/>
    <w:rsid w:val="00C522BA"/>
    <w:rsid w:val="00C90070"/>
    <w:rsid w:val="00D1483B"/>
    <w:rsid w:val="00D6001D"/>
    <w:rsid w:val="00DB28DC"/>
    <w:rsid w:val="00DE749F"/>
    <w:rsid w:val="00EA3442"/>
    <w:rsid w:val="00EB64CF"/>
    <w:rsid w:val="00EE3331"/>
    <w:rsid w:val="00F70F25"/>
    <w:rsid w:val="00F70F90"/>
    <w:rsid w:val="00FC5889"/>
    <w:rsid w:val="00FD37BC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3ACA75"/>
  <w15:docId w15:val="{457C581C-9B0E-4770-87C9-2E06CF10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4CF"/>
    <w:rPr>
      <w:sz w:val="20"/>
      <w:szCs w:val="20"/>
    </w:rPr>
  </w:style>
  <w:style w:type="character" w:styleId="a7">
    <w:name w:val="Hyperlink"/>
    <w:basedOn w:val="a0"/>
    <w:uiPriority w:val="99"/>
    <w:unhideWhenUsed/>
    <w:rsid w:val="00A166B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166B9"/>
    <w:rPr>
      <w:color w:val="605E5C"/>
      <w:shd w:val="clear" w:color="auto" w:fill="E1DFDD"/>
    </w:rPr>
  </w:style>
  <w:style w:type="paragraph" w:styleId="a8">
    <w:name w:val="List Paragraph"/>
    <w:basedOn w:val="a"/>
    <w:link w:val="a9"/>
    <w:uiPriority w:val="34"/>
    <w:qFormat/>
    <w:rsid w:val="002513FE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445B41"/>
    <w:rPr>
      <w:color w:val="954F72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B5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95z_DmpmQ" TargetMode="External"/><Relationship Id="rId13" Type="http://schemas.openxmlformats.org/officeDocument/2006/relationships/hyperlink" Target="https://www.youtube.com/watch?v=hoyhPZDp3dE" TargetMode="External"/><Relationship Id="rId18" Type="http://schemas.openxmlformats.org/officeDocument/2006/relationships/hyperlink" Target="https://www.youtube.com/watch?v=VrWw0k9Rlcs" TargetMode="External"/><Relationship Id="rId26" Type="http://schemas.openxmlformats.org/officeDocument/2006/relationships/hyperlink" Target="https://www.youtube.com/watch?v=zhpcgpqWc1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EmTMTt9uj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2-qz6f-Elk" TargetMode="External"/><Relationship Id="rId17" Type="http://schemas.openxmlformats.org/officeDocument/2006/relationships/hyperlink" Target="https://www.youtube.com/watch?v=TuPnPvMQ1YU" TargetMode="External"/><Relationship Id="rId25" Type="http://schemas.openxmlformats.org/officeDocument/2006/relationships/hyperlink" Target="https://www.youtube.com/watch?v=ugsRzHMIF2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iwlRwEdhw8" TargetMode="External"/><Relationship Id="rId20" Type="http://schemas.openxmlformats.org/officeDocument/2006/relationships/hyperlink" Target="https://www.youtube.com/watch?v=CQJgGIVM7G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E7D38PxF5E" TargetMode="External"/><Relationship Id="rId24" Type="http://schemas.openxmlformats.org/officeDocument/2006/relationships/hyperlink" Target="https://www.youtube.com/watch?v=zhpcgpqWc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LemH_vx37Y" TargetMode="External"/><Relationship Id="rId23" Type="http://schemas.openxmlformats.org/officeDocument/2006/relationships/hyperlink" Target="https://www.youtube.com/watch?v=LHn887lZAd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Qo0C6YaGrY" TargetMode="External"/><Relationship Id="rId19" Type="http://schemas.openxmlformats.org/officeDocument/2006/relationships/hyperlink" Target="https://www.youtube.com/watch?v=ugsRzHMIF2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gVtVoxzwDI" TargetMode="External"/><Relationship Id="rId14" Type="http://schemas.openxmlformats.org/officeDocument/2006/relationships/hyperlink" Target="https://www.youtube.com/watch?v=cOWLioX3YEU" TargetMode="External"/><Relationship Id="rId22" Type="http://schemas.openxmlformats.org/officeDocument/2006/relationships/hyperlink" Target="https://www.youtube.com/watch?v=RUup841pZ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F843-61AE-4CDB-86F1-19296FC0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7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56</cp:revision>
  <dcterms:created xsi:type="dcterms:W3CDTF">2024-05-28T09:12:00Z</dcterms:created>
  <dcterms:modified xsi:type="dcterms:W3CDTF">2024-07-02T06:10:00Z</dcterms:modified>
</cp:coreProperties>
</file>