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034FC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2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B4D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1797"/>
        <w:gridCol w:w="1701"/>
        <w:gridCol w:w="1094"/>
        <w:gridCol w:w="1529"/>
        <w:gridCol w:w="1532"/>
        <w:gridCol w:w="1529"/>
        <w:gridCol w:w="918"/>
        <w:gridCol w:w="919"/>
        <w:gridCol w:w="2685"/>
      </w:tblGrid>
      <w:tr w:rsidR="00DF1210" w:rsidRPr="00C2223E" w:rsidTr="00BA0951">
        <w:trPr>
          <w:trHeight w:val="705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BA0951" w:rsidRPr="00C2223E" w:rsidTr="00BA0951">
        <w:trPr>
          <w:trHeight w:val="285"/>
        </w:trPr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A0951" w:rsidRPr="00C2223E" w:rsidRDefault="00BA0951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</w:tr>
      <w:tr w:rsidR="00BA0951" w:rsidRPr="00C2223E" w:rsidTr="00BA0951">
        <w:trPr>
          <w:trHeight w:val="585"/>
        </w:trPr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1E3798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1E3798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悅讀、</w:t>
            </w:r>
          </w:p>
          <w:p w:rsidR="00BA0951" w:rsidRPr="001E3798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閱讀、</w:t>
            </w:r>
            <w:proofErr w:type="gramStart"/>
            <w:r w:rsidRPr="001E3798">
              <w:rPr>
                <w:rFonts w:ascii="標楷體" w:eastAsia="標楷體" w:hAnsi="標楷體" w:hint="eastAsia"/>
              </w:rPr>
              <w:t>躍讀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Default="00BA095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扮裝</w:t>
            </w:r>
          </w:p>
          <w:p w:rsidR="00BA0951" w:rsidRPr="00C2223E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萬聖節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454A34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身高、體重、視力檢查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454A34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1E3798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口腔檢查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454A34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1E3798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全校Covid-19接種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聖誕</w:t>
            </w:r>
          </w:p>
          <w:p w:rsidR="00BA0951" w:rsidRPr="00C2223E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報佳音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</w:rPr>
              <w:t>校流感施</w:t>
            </w:r>
            <w:proofErr w:type="gramEnd"/>
            <w:r>
              <w:rPr>
                <w:rFonts w:ascii="標楷體" w:eastAsia="標楷體" w:hAnsi="標楷體" w:hint="eastAsia"/>
              </w:rPr>
              <w:t>打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休閒活動大調查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Pr="00454A34" w:rsidRDefault="00BA0951" w:rsidP="00BA0951">
            <w:pPr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951" w:rsidRPr="001E3798" w:rsidRDefault="00BA0951" w:rsidP="00BA0951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Pr="00454A34" w:rsidRDefault="00BA0951" w:rsidP="00BA0951">
            <w:pPr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951" w:rsidRPr="001E3798" w:rsidRDefault="00BA0951" w:rsidP="00BA0951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Pr="00454A34" w:rsidRDefault="00BA0951" w:rsidP="00BA0951">
            <w:pPr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超級任務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proofErr w:type="gramStart"/>
            <w:r w:rsidRPr="00087550">
              <w:rPr>
                <w:rFonts w:ascii="標楷體" w:eastAsia="標楷體" w:hAnsi="標楷體" w:hint="eastAsia"/>
              </w:rPr>
              <w:t>Go!G</w:t>
            </w:r>
            <w:proofErr w:type="gramEnd"/>
            <w:r w:rsidRPr="00087550">
              <w:rPr>
                <w:rFonts w:ascii="標楷體" w:eastAsia="標楷體" w:hAnsi="標楷體" w:hint="eastAsia"/>
              </w:rPr>
              <w:t>0!半屏山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proofErr w:type="gramStart"/>
            <w:r w:rsidRPr="00087550">
              <w:rPr>
                <w:rFonts w:ascii="標楷體" w:eastAsia="標楷體" w:hAnsi="標楷體" w:hint="eastAsia"/>
              </w:rPr>
              <w:t>Go!G</w:t>
            </w:r>
            <w:proofErr w:type="gramEnd"/>
            <w:r w:rsidRPr="00087550">
              <w:rPr>
                <w:rFonts w:ascii="標楷體" w:eastAsia="標楷體" w:hAnsi="標楷體" w:hint="eastAsia"/>
              </w:rPr>
              <w:t>0!半屏山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BA0951" w:rsidRPr="00DA1CC6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文化</w:t>
            </w:r>
          </w:p>
          <w:p w:rsidR="00BA0951" w:rsidRPr="00C2223E" w:rsidRDefault="00BA0951" w:rsidP="00BA0951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大不同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校慶運動會預演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校慶運動會(低年級)(2)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7A210F" w:rsidRDefault="00BA0951" w:rsidP="00BA0951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校慶運動會(低年級)(2)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r w:rsidRPr="005310FF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聖誕節活動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r w:rsidRPr="005310FF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聖誕節活動</w:t>
            </w:r>
          </w:p>
        </w:tc>
      </w:tr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r w:rsidRPr="005310FF">
              <w:rPr>
                <w:rFonts w:ascii="標楷體" w:eastAsia="標楷體" w:hAnsi="標楷體" w:hint="eastAsia"/>
              </w:rPr>
              <w:t>半屏山遊記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BA0951" w:rsidRPr="00C2223E" w:rsidTr="00BA095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51" w:rsidRDefault="00BA0951" w:rsidP="00BA0951">
            <w:r w:rsidRPr="005310FF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951" w:rsidRPr="00C2223E" w:rsidRDefault="00BA0951" w:rsidP="00BA095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C289A" w:rsidRDefault="00AC289A" w:rsidP="00AC289A">
      <w:pPr>
        <w:spacing w:beforeLines="50" w:before="180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lastRenderedPageBreak/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:rsidR="00AC289A" w:rsidRDefault="00AC289A" w:rsidP="00AC289A">
      <w:pPr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:rsidR="00AC289A" w:rsidRDefault="00AC289A" w:rsidP="00AC289A">
      <w:pPr>
        <w:rPr>
          <w:rFonts w:ascii="標楷體" w:eastAsia="標楷體" w:hAnsi="標楷體"/>
          <w:color w:val="FF0000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:rsidR="00B657F1" w:rsidRDefault="00AC289A">
      <w:proofErr w:type="gramStart"/>
      <w:r w:rsidRPr="00C2223E"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9A" w:rsidRDefault="00E2129A" w:rsidP="00E2129A">
      <w:r>
        <w:separator/>
      </w:r>
    </w:p>
  </w:endnote>
  <w:endnote w:type="continuationSeparator" w:id="0">
    <w:p w:rsidR="00E2129A" w:rsidRDefault="00E2129A" w:rsidP="00E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9A" w:rsidRDefault="00E2129A" w:rsidP="00E2129A">
      <w:r>
        <w:separator/>
      </w:r>
    </w:p>
  </w:footnote>
  <w:footnote w:type="continuationSeparator" w:id="0">
    <w:p w:rsidR="00E2129A" w:rsidRDefault="00E2129A" w:rsidP="00E2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A"/>
    <w:rsid w:val="00034FCF"/>
    <w:rsid w:val="00093C01"/>
    <w:rsid w:val="001C6146"/>
    <w:rsid w:val="001E3798"/>
    <w:rsid w:val="00220E9A"/>
    <w:rsid w:val="002F7191"/>
    <w:rsid w:val="003A6323"/>
    <w:rsid w:val="003B3BA4"/>
    <w:rsid w:val="00454A34"/>
    <w:rsid w:val="004B11F8"/>
    <w:rsid w:val="00516E65"/>
    <w:rsid w:val="005F1D3E"/>
    <w:rsid w:val="00782E9D"/>
    <w:rsid w:val="007A210F"/>
    <w:rsid w:val="007F1D7E"/>
    <w:rsid w:val="00860F1E"/>
    <w:rsid w:val="008D4CBF"/>
    <w:rsid w:val="00910E39"/>
    <w:rsid w:val="00954E1A"/>
    <w:rsid w:val="00992F1B"/>
    <w:rsid w:val="009B2AFD"/>
    <w:rsid w:val="009C0FCF"/>
    <w:rsid w:val="009D6EEB"/>
    <w:rsid w:val="00A6415F"/>
    <w:rsid w:val="00AC289A"/>
    <w:rsid w:val="00B23F21"/>
    <w:rsid w:val="00B657F1"/>
    <w:rsid w:val="00BA0951"/>
    <w:rsid w:val="00BC01E1"/>
    <w:rsid w:val="00C324EF"/>
    <w:rsid w:val="00C621A4"/>
    <w:rsid w:val="00CC618D"/>
    <w:rsid w:val="00DA1CC6"/>
    <w:rsid w:val="00DF1210"/>
    <w:rsid w:val="00E2129A"/>
    <w:rsid w:val="00EB4D70"/>
    <w:rsid w:val="00EB6576"/>
    <w:rsid w:val="00FB162A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E21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129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129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2C38-9303-476D-AA03-6C84DD0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27</cp:revision>
  <dcterms:created xsi:type="dcterms:W3CDTF">2022-05-24T06:49:00Z</dcterms:created>
  <dcterms:modified xsi:type="dcterms:W3CDTF">2022-06-14T06:09:00Z</dcterms:modified>
</cp:coreProperties>
</file>